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tblpXSpec="center" w:tblpY="971"/>
        <w:bidiVisual/>
        <w:tblW w:w="9769" w:type="dxa"/>
        <w:tblLook w:val="04A0"/>
      </w:tblPr>
      <w:tblGrid>
        <w:gridCol w:w="2782"/>
        <w:gridCol w:w="1354"/>
        <w:gridCol w:w="2123"/>
        <w:gridCol w:w="2070"/>
        <w:gridCol w:w="1440"/>
      </w:tblGrid>
      <w:tr w:rsidR="0058594D" w:rsidTr="00B72D73">
        <w:tc>
          <w:tcPr>
            <w:tcW w:w="2782" w:type="dxa"/>
            <w:tcBorders>
              <w:bottom w:val="single" w:sz="4" w:space="0" w:color="auto"/>
            </w:tcBorders>
          </w:tcPr>
          <w:p w:rsidR="0058594D" w:rsidRPr="00B11957" w:rsidRDefault="003E6779" w:rsidP="00B72D73">
            <w:pPr>
              <w:bidi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/>
                <w:b/>
                <w:bCs/>
                <w:noProof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left:0;text-align:left;margin-left:-1.85pt;margin-top:-.65pt;width:0;height:469.3pt;z-index:251674624" o:connectortype="straight">
                  <v:stroke dashstyle="1 1"/>
                </v:shape>
              </w:pict>
            </w:r>
            <w:r w:rsidR="0058594D" w:rsidRPr="00B11957"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فرم ارجاع مادر</w:t>
            </w:r>
            <w:r w:rsidR="00725169"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ان </w:t>
            </w:r>
            <w:r w:rsidR="0058594D" w:rsidRPr="00B11957"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باردار به </w:t>
            </w:r>
            <w:r w:rsidR="00740509"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کمیته تخصصی ترویج زایمان طبیعی               </w:t>
            </w:r>
            <w:r w:rsidR="0058594D" w:rsidRPr="00B11957"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( ته برگ)</w:t>
            </w:r>
          </w:p>
        </w:tc>
        <w:tc>
          <w:tcPr>
            <w:tcW w:w="6987" w:type="dxa"/>
            <w:gridSpan w:val="4"/>
          </w:tcPr>
          <w:p w:rsidR="0058594D" w:rsidRPr="005706AA" w:rsidRDefault="0058594D" w:rsidP="00B72D73">
            <w:pPr>
              <w:bidi/>
              <w:jc w:val="center"/>
              <w:rPr>
                <w:rFonts w:cs="B Koodak"/>
                <w:b/>
                <w:bCs/>
                <w:sz w:val="24"/>
                <w:szCs w:val="24"/>
                <w:rtl/>
                <w:lang w:bidi="fa-IR"/>
              </w:rPr>
            </w:pPr>
            <w:r w:rsidRPr="005706AA">
              <w:rPr>
                <w:rFonts w:cs="B Koodak" w:hint="cs"/>
                <w:b/>
                <w:bCs/>
                <w:sz w:val="24"/>
                <w:szCs w:val="24"/>
                <w:rtl/>
                <w:lang w:bidi="fa-IR"/>
              </w:rPr>
              <w:t>فرم ارجاع مادر</w:t>
            </w:r>
            <w:r w:rsidR="00183375" w:rsidRPr="005706AA">
              <w:rPr>
                <w:rFonts w:cs="B Koodak" w:hint="cs"/>
                <w:b/>
                <w:bCs/>
                <w:sz w:val="24"/>
                <w:szCs w:val="24"/>
                <w:rtl/>
                <w:lang w:bidi="fa-IR"/>
              </w:rPr>
              <w:t xml:space="preserve">ان </w:t>
            </w:r>
            <w:r w:rsidRPr="005706AA">
              <w:rPr>
                <w:rFonts w:cs="B Koodak" w:hint="cs"/>
                <w:b/>
                <w:bCs/>
                <w:sz w:val="24"/>
                <w:szCs w:val="24"/>
                <w:rtl/>
                <w:lang w:bidi="fa-IR"/>
              </w:rPr>
              <w:t xml:space="preserve">باردار به </w:t>
            </w:r>
            <w:r w:rsidR="00740509" w:rsidRPr="005706AA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740509" w:rsidRPr="005706AA">
              <w:rPr>
                <w:rFonts w:cs="B Koodak" w:hint="cs"/>
                <w:b/>
                <w:bCs/>
                <w:sz w:val="24"/>
                <w:szCs w:val="24"/>
                <w:rtl/>
                <w:lang w:bidi="fa-IR"/>
              </w:rPr>
              <w:t>کمیته</w:t>
            </w:r>
            <w:r w:rsidR="00740509" w:rsidRPr="005706AA">
              <w:rPr>
                <w:rFonts w:cs="B Koodak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40509" w:rsidRPr="005706AA">
              <w:rPr>
                <w:rFonts w:cs="B Koodak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  <w:r w:rsidR="00740509" w:rsidRPr="005706AA">
              <w:rPr>
                <w:rFonts w:cs="B Koodak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40509" w:rsidRPr="005706AA">
              <w:rPr>
                <w:rFonts w:cs="B Koodak" w:hint="cs"/>
                <w:b/>
                <w:bCs/>
                <w:sz w:val="24"/>
                <w:szCs w:val="24"/>
                <w:rtl/>
                <w:lang w:bidi="fa-IR"/>
              </w:rPr>
              <w:t>ترویج</w:t>
            </w:r>
            <w:r w:rsidR="00740509" w:rsidRPr="005706AA">
              <w:rPr>
                <w:rFonts w:cs="B Koodak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40509" w:rsidRPr="005706AA">
              <w:rPr>
                <w:rFonts w:cs="B Koodak" w:hint="cs"/>
                <w:b/>
                <w:bCs/>
                <w:sz w:val="24"/>
                <w:szCs w:val="24"/>
                <w:rtl/>
                <w:lang w:bidi="fa-IR"/>
              </w:rPr>
              <w:t>زایمان</w:t>
            </w:r>
            <w:r w:rsidR="00740509" w:rsidRPr="005706AA">
              <w:rPr>
                <w:rFonts w:cs="B Koodak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40509" w:rsidRPr="005706AA">
              <w:rPr>
                <w:rFonts w:cs="B Koodak" w:hint="cs"/>
                <w:b/>
                <w:bCs/>
                <w:sz w:val="24"/>
                <w:szCs w:val="24"/>
                <w:rtl/>
                <w:lang w:bidi="fa-IR"/>
              </w:rPr>
              <w:t>طبیعی</w:t>
            </w:r>
          </w:p>
          <w:p w:rsidR="0058594D" w:rsidRPr="00B11957" w:rsidRDefault="0058594D" w:rsidP="00B72D73">
            <w:pPr>
              <w:bidi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82D4F" w:rsidTr="00B72D73">
        <w:trPr>
          <w:trHeight w:val="463"/>
        </w:trPr>
        <w:tc>
          <w:tcPr>
            <w:tcW w:w="2782" w:type="dxa"/>
            <w:vMerge w:val="restart"/>
            <w:tcBorders>
              <w:top w:val="single" w:sz="4" w:space="0" w:color="auto"/>
            </w:tcBorders>
          </w:tcPr>
          <w:p w:rsidR="00B82D4F" w:rsidRPr="006D00C4" w:rsidRDefault="00B82D4F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D00C4">
              <w:rPr>
                <w:rFonts w:cs="B Mitra" w:hint="cs"/>
                <w:sz w:val="24"/>
                <w:szCs w:val="24"/>
                <w:rtl/>
                <w:lang w:bidi="fa-IR"/>
              </w:rPr>
              <w:t>شماره برگه:</w:t>
            </w:r>
          </w:p>
        </w:tc>
        <w:tc>
          <w:tcPr>
            <w:tcW w:w="1354" w:type="dxa"/>
            <w:tcBorders>
              <w:right w:val="single" w:sz="4" w:space="0" w:color="auto"/>
            </w:tcBorders>
          </w:tcPr>
          <w:p w:rsidR="00B82D4F" w:rsidRPr="00B02D0B" w:rsidRDefault="00B82D4F" w:rsidP="00B72D73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شماره برگه:</w:t>
            </w: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B82D4F" w:rsidRPr="00B02D0B" w:rsidRDefault="00B82D4F" w:rsidP="00B72D73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تاریخ ارجاع:</w:t>
            </w:r>
          </w:p>
        </w:tc>
        <w:tc>
          <w:tcPr>
            <w:tcW w:w="3510" w:type="dxa"/>
            <w:gridSpan w:val="2"/>
          </w:tcPr>
          <w:p w:rsidR="00B82D4F" w:rsidRPr="00B02D0B" w:rsidRDefault="00B82D4F" w:rsidP="00B72D73">
            <w:pPr>
              <w:bidi/>
              <w:rPr>
                <w:rFonts w:cs="B Mitra"/>
                <w:rtl/>
                <w:lang w:bidi="fa-IR"/>
              </w:rPr>
            </w:pPr>
            <w:r w:rsidRPr="00B02D0B">
              <w:rPr>
                <w:rFonts w:cs="B Mitra" w:hint="cs"/>
                <w:rtl/>
                <w:lang w:bidi="fa-IR"/>
              </w:rPr>
              <w:t>مقصد ارجاع:</w:t>
            </w:r>
          </w:p>
        </w:tc>
      </w:tr>
      <w:tr w:rsidR="0058594D" w:rsidTr="00B72D73">
        <w:trPr>
          <w:trHeight w:val="508"/>
        </w:trPr>
        <w:tc>
          <w:tcPr>
            <w:tcW w:w="2782" w:type="dxa"/>
            <w:vMerge/>
          </w:tcPr>
          <w:p w:rsidR="0058594D" w:rsidRDefault="0058594D" w:rsidP="00B72D73">
            <w:pPr>
              <w:bidi/>
              <w:rPr>
                <w:rtl/>
                <w:lang w:bidi="fa-IR"/>
              </w:rPr>
            </w:pPr>
          </w:p>
        </w:tc>
        <w:tc>
          <w:tcPr>
            <w:tcW w:w="6987" w:type="dxa"/>
            <w:gridSpan w:val="4"/>
          </w:tcPr>
          <w:p w:rsidR="0058594D" w:rsidRPr="00372BB6" w:rsidRDefault="0058594D" w:rsidP="00B72D73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2BB6">
              <w:rPr>
                <w:rFonts w:cs="B Mitra" w:hint="cs"/>
                <w:b/>
                <w:bCs/>
                <w:rtl/>
                <w:lang w:bidi="fa-IR"/>
              </w:rPr>
              <w:t xml:space="preserve">علت ارجاع </w:t>
            </w:r>
            <w:r w:rsidR="00372BB6" w:rsidRPr="00372BB6">
              <w:rPr>
                <w:rFonts w:cs="B Mitra" w:hint="cs"/>
                <w:b/>
                <w:bCs/>
                <w:rtl/>
                <w:lang w:bidi="fa-IR"/>
              </w:rPr>
              <w:t>: بررسی اندیکاسیون سزارین الکتیو در مادران کاندید سزارین بار اول</w:t>
            </w:r>
          </w:p>
        </w:tc>
      </w:tr>
      <w:tr w:rsidR="00A22901" w:rsidTr="00B72D73">
        <w:tc>
          <w:tcPr>
            <w:tcW w:w="2782" w:type="dxa"/>
            <w:tcBorders>
              <w:bottom w:val="single" w:sz="4" w:space="0" w:color="auto"/>
            </w:tcBorders>
          </w:tcPr>
          <w:p w:rsidR="00A22901" w:rsidRPr="005757DD" w:rsidRDefault="00A22901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نام و نام خانوادگی :</w:t>
            </w:r>
          </w:p>
        </w:tc>
        <w:tc>
          <w:tcPr>
            <w:tcW w:w="6987" w:type="dxa"/>
            <w:gridSpan w:val="4"/>
            <w:tcBorders>
              <w:bottom w:val="single" w:sz="4" w:space="0" w:color="auto"/>
            </w:tcBorders>
          </w:tcPr>
          <w:p w:rsidR="00DC6497" w:rsidRDefault="00DC6497" w:rsidP="00B72D73">
            <w:pPr>
              <w:bidi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با</w:t>
            </w:r>
            <w:r w:rsidR="00A22901" w:rsidRPr="005757D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سلام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احترام </w:t>
            </w:r>
          </w:p>
          <w:p w:rsidR="00A22901" w:rsidRPr="005757DD" w:rsidRDefault="00A22901" w:rsidP="00B72D73">
            <w:pPr>
              <w:bidi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بدین وسیله مادر با مشخصات زیر جهت </w:t>
            </w:r>
            <w:r w:rsidR="00372BB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بررسی اندیکاسیون سزارین</w:t>
            </w:r>
            <w:r w:rsidR="009B18D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حضورتان معرفی می گردد. </w:t>
            </w:r>
          </w:p>
        </w:tc>
      </w:tr>
      <w:tr w:rsidR="0028141B" w:rsidTr="00B72D73">
        <w:tc>
          <w:tcPr>
            <w:tcW w:w="2782" w:type="dxa"/>
            <w:tcBorders>
              <w:bottom w:val="single" w:sz="4" w:space="0" w:color="auto"/>
            </w:tcBorders>
          </w:tcPr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شماره پرونده:</w:t>
            </w:r>
          </w:p>
        </w:tc>
        <w:tc>
          <w:tcPr>
            <w:tcW w:w="3477" w:type="dxa"/>
            <w:gridSpan w:val="2"/>
            <w:tcBorders>
              <w:bottom w:val="single" w:sz="4" w:space="0" w:color="auto"/>
            </w:tcBorders>
          </w:tcPr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نام و نام خانوادگی :</w:t>
            </w:r>
          </w:p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</w:tcPr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سن:</w:t>
            </w:r>
          </w:p>
        </w:tc>
        <w:tc>
          <w:tcPr>
            <w:tcW w:w="1440" w:type="dxa"/>
          </w:tcPr>
          <w:p w:rsidR="0028141B" w:rsidRPr="005757DD" w:rsidRDefault="0028141B" w:rsidP="00B72D73">
            <w:pPr>
              <w:bidi/>
              <w:jc w:val="right"/>
              <w:rPr>
                <w:rFonts w:cs="B Mitra"/>
                <w:sz w:val="24"/>
                <w:szCs w:val="24"/>
                <w:lang w:bidi="fa-IR"/>
              </w:rPr>
            </w:pPr>
            <w:r w:rsidRPr="005757DD">
              <w:rPr>
                <w:rFonts w:cs="B Mitra"/>
                <w:sz w:val="24"/>
                <w:szCs w:val="24"/>
                <w:lang w:bidi="fa-IR"/>
              </w:rPr>
              <w:t>G P A L D</w:t>
            </w:r>
          </w:p>
        </w:tc>
      </w:tr>
      <w:tr w:rsidR="0028141B" w:rsidTr="00B72D73">
        <w:trPr>
          <w:trHeight w:val="724"/>
        </w:trPr>
        <w:tc>
          <w:tcPr>
            <w:tcW w:w="2782" w:type="dxa"/>
            <w:tcBorders>
              <w:top w:val="single" w:sz="4" w:space="0" w:color="auto"/>
              <w:bottom w:val="single" w:sz="4" w:space="0" w:color="auto"/>
            </w:tcBorders>
          </w:tcPr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مقصد ارجاع:</w:t>
            </w:r>
          </w:p>
        </w:tc>
        <w:tc>
          <w:tcPr>
            <w:tcW w:w="3477" w:type="dxa"/>
            <w:gridSpan w:val="2"/>
          </w:tcPr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تاریخ اولین روز آخرین قاعدگی:</w:t>
            </w:r>
          </w:p>
        </w:tc>
        <w:tc>
          <w:tcPr>
            <w:tcW w:w="2070" w:type="dxa"/>
          </w:tcPr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تاریخ تقریبی زایمان:</w:t>
            </w:r>
          </w:p>
        </w:tc>
        <w:tc>
          <w:tcPr>
            <w:tcW w:w="1440" w:type="dxa"/>
          </w:tcPr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سن بارداری :</w:t>
            </w:r>
          </w:p>
        </w:tc>
      </w:tr>
      <w:tr w:rsidR="0028141B" w:rsidTr="00B72D73">
        <w:trPr>
          <w:trHeight w:val="724"/>
        </w:trPr>
        <w:tc>
          <w:tcPr>
            <w:tcW w:w="2782" w:type="dxa"/>
            <w:tcBorders>
              <w:top w:val="single" w:sz="4" w:space="0" w:color="auto"/>
            </w:tcBorders>
          </w:tcPr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تاریخ ارجاع:</w:t>
            </w:r>
          </w:p>
        </w:tc>
        <w:tc>
          <w:tcPr>
            <w:tcW w:w="6987" w:type="dxa"/>
            <w:gridSpan w:val="4"/>
          </w:tcPr>
          <w:p w:rsidR="0028141B" w:rsidRPr="00DC6497" w:rsidRDefault="0028141B" w:rsidP="00B72D73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DC6497">
              <w:rPr>
                <w:rFonts w:cs="B Mitra" w:hint="cs"/>
                <w:b/>
                <w:bCs/>
                <w:rtl/>
                <w:lang w:bidi="fa-IR"/>
              </w:rPr>
              <w:t>اندیکاسیون سزارین:</w:t>
            </w:r>
          </w:p>
        </w:tc>
      </w:tr>
      <w:tr w:rsidR="0028141B" w:rsidTr="00B72D73">
        <w:trPr>
          <w:trHeight w:val="1471"/>
        </w:trPr>
        <w:tc>
          <w:tcPr>
            <w:tcW w:w="2782" w:type="dxa"/>
            <w:tcBorders>
              <w:bottom w:val="single" w:sz="4" w:space="0" w:color="auto"/>
            </w:tcBorders>
          </w:tcPr>
          <w:p w:rsidR="0028141B" w:rsidRDefault="00B72D73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دریافت نظریه کمیته تخصصی ترویج زایمان طبیعی:</w:t>
            </w:r>
          </w:p>
          <w:p w:rsidR="00B72D73" w:rsidRPr="005757DD" w:rsidRDefault="003E6779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w:pict>
                <v:roundrect id="_x0000_s1068" style="position:absolute;left:0;text-align:left;margin-left:42.15pt;margin-top:6.95pt;width:10.7pt;height:7.15pt;flip:x;z-index:251684864" arcsize="10923f"/>
              </w:pict>
            </w:r>
            <w:r>
              <w:rPr>
                <w:rFonts w:cs="B Mitra"/>
                <w:noProof/>
                <w:sz w:val="24"/>
                <w:szCs w:val="24"/>
                <w:rtl/>
              </w:rPr>
              <w:pict>
                <v:roundrect id="_x0000_s1067" style="position:absolute;left:0;text-align:left;margin-left:103.45pt;margin-top:6.95pt;width:10.7pt;height:7.15pt;flip:x;z-index:251683840" arcsize="10923f"/>
              </w:pict>
            </w:r>
            <w:r w:rsidR="00B72D73">
              <w:rPr>
                <w:rFonts w:cs="B Mitra" w:hint="cs"/>
                <w:sz w:val="24"/>
                <w:szCs w:val="24"/>
                <w:rtl/>
                <w:lang w:bidi="fa-IR"/>
              </w:rPr>
              <w:t>بلی                  خیر</w:t>
            </w:r>
          </w:p>
        </w:tc>
        <w:tc>
          <w:tcPr>
            <w:tcW w:w="6987" w:type="dxa"/>
            <w:gridSpan w:val="4"/>
          </w:tcPr>
          <w:p w:rsidR="0028141B" w:rsidRPr="002C6940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C6940">
              <w:rPr>
                <w:rFonts w:cs="B Mitra" w:hint="cs"/>
                <w:sz w:val="24"/>
                <w:szCs w:val="24"/>
                <w:rtl/>
                <w:lang w:bidi="fa-IR"/>
              </w:rPr>
              <w:t>توضیحات:</w:t>
            </w:r>
          </w:p>
        </w:tc>
      </w:tr>
      <w:tr w:rsidR="0028141B" w:rsidTr="00B72D73">
        <w:trPr>
          <w:trHeight w:val="1219"/>
        </w:trPr>
        <w:tc>
          <w:tcPr>
            <w:tcW w:w="2782" w:type="dxa"/>
            <w:vMerge w:val="restart"/>
            <w:tcBorders>
              <w:top w:val="single" w:sz="4" w:space="0" w:color="auto"/>
            </w:tcBorders>
          </w:tcPr>
          <w:p w:rsidR="0028141B" w:rsidRPr="005757DD" w:rsidRDefault="00B72D73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72D73">
              <w:rPr>
                <w:rFonts w:cs="B Mitra" w:hint="cs"/>
                <w:sz w:val="24"/>
                <w:szCs w:val="24"/>
                <w:rtl/>
                <w:lang w:bidi="fa-IR"/>
              </w:rPr>
              <w:t>نام</w:t>
            </w:r>
            <w:r w:rsidRPr="00B72D73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B72D73">
              <w:rPr>
                <w:rFonts w:cs="B Mitra" w:hint="cs"/>
                <w:sz w:val="24"/>
                <w:szCs w:val="24"/>
                <w:rtl/>
                <w:lang w:bidi="fa-IR"/>
              </w:rPr>
              <w:t>متخصص</w:t>
            </w:r>
            <w:r w:rsidRPr="00B72D73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B72D73">
              <w:rPr>
                <w:rFonts w:cs="B Mitra" w:hint="cs"/>
                <w:sz w:val="24"/>
                <w:szCs w:val="24"/>
                <w:rtl/>
                <w:lang w:bidi="fa-IR"/>
              </w:rPr>
              <w:t>زنان</w:t>
            </w:r>
            <w:r w:rsidRPr="00B72D73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B72D73">
              <w:rPr>
                <w:rFonts w:cs="B Mitra" w:hint="cs"/>
                <w:sz w:val="24"/>
                <w:szCs w:val="24"/>
                <w:rtl/>
                <w:lang w:bidi="fa-IR"/>
              </w:rPr>
              <w:t>ارجاع</w:t>
            </w:r>
            <w:r w:rsidRPr="00B72D73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B72D73">
              <w:rPr>
                <w:rFonts w:cs="B Mitra" w:hint="cs"/>
                <w:sz w:val="24"/>
                <w:szCs w:val="24"/>
                <w:rtl/>
                <w:lang w:bidi="fa-IR"/>
              </w:rPr>
              <w:t>دهنده</w:t>
            </w:r>
            <w:r w:rsidRPr="00B72D73">
              <w:rPr>
                <w:rFonts w:cs="B Mitra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6987" w:type="dxa"/>
            <w:gridSpan w:val="4"/>
          </w:tcPr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مدارک پزشکی زیر به پیوست ارائه می گردد: </w:t>
            </w:r>
          </w:p>
        </w:tc>
      </w:tr>
      <w:tr w:rsidR="0028141B" w:rsidTr="00FE4D99">
        <w:trPr>
          <w:trHeight w:val="1741"/>
        </w:trPr>
        <w:tc>
          <w:tcPr>
            <w:tcW w:w="2782" w:type="dxa"/>
            <w:vMerge/>
          </w:tcPr>
          <w:p w:rsidR="0028141B" w:rsidRPr="005757DD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7" w:type="dxa"/>
            <w:gridSpan w:val="4"/>
            <w:tcBorders>
              <w:right w:val="single" w:sz="4" w:space="0" w:color="auto"/>
            </w:tcBorders>
          </w:tcPr>
          <w:p w:rsidR="0028141B" w:rsidRDefault="0028141B" w:rsidP="00B72D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نام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نام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خانوادگی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امضاء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متخصص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زنان</w:t>
            </w:r>
            <w:r w:rsidR="0075585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ارجاع دهنده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:</w:t>
            </w:r>
          </w:p>
        </w:tc>
      </w:tr>
    </w:tbl>
    <w:p w:rsidR="00C2764B" w:rsidRPr="00123A45" w:rsidRDefault="00123A45" w:rsidP="00740509">
      <w:pPr>
        <w:bidi/>
        <w:jc w:val="center"/>
        <w:rPr>
          <w:rFonts w:cs="B Titr"/>
          <w:rtl/>
          <w:lang w:bidi="fa-IR"/>
        </w:rPr>
      </w:pPr>
      <w:r w:rsidRPr="00123A45">
        <w:rPr>
          <w:rFonts w:cs="B Titr" w:hint="cs"/>
          <w:rtl/>
          <w:lang w:bidi="fa-IR"/>
        </w:rPr>
        <w:t xml:space="preserve">فرم </w:t>
      </w:r>
      <w:r w:rsidR="00740509">
        <w:rPr>
          <w:rFonts w:cs="B Titr" w:hint="cs"/>
          <w:rtl/>
          <w:lang w:bidi="fa-IR"/>
        </w:rPr>
        <w:t>ارجاع مادران باردار به کمیته تخصصی ترویج زایمان طبیعی</w:t>
      </w:r>
    </w:p>
    <w:p w:rsidR="006D00C4" w:rsidRDefault="006D00C4" w:rsidP="00123A45">
      <w:pPr>
        <w:bidi/>
        <w:rPr>
          <w:rFonts w:cs="B Titr"/>
          <w:lang w:bidi="fa-IR"/>
        </w:rPr>
      </w:pPr>
      <w:bookmarkStart w:id="0" w:name="_GoBack"/>
      <w:bookmarkEnd w:id="0"/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sectPr w:rsidR="006D00C4" w:rsidSect="007F437D">
      <w:pgSz w:w="12240" w:h="15840"/>
      <w:pgMar w:top="5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3730B"/>
    <w:rsid w:val="000128F3"/>
    <w:rsid w:val="0003502D"/>
    <w:rsid w:val="00067BB3"/>
    <w:rsid w:val="00067CDA"/>
    <w:rsid w:val="00094A06"/>
    <w:rsid w:val="000A4525"/>
    <w:rsid w:val="000C48C3"/>
    <w:rsid w:val="000C703F"/>
    <w:rsid w:val="000D1AE8"/>
    <w:rsid w:val="000E1782"/>
    <w:rsid w:val="00123A45"/>
    <w:rsid w:val="00124A3E"/>
    <w:rsid w:val="001563F4"/>
    <w:rsid w:val="00181242"/>
    <w:rsid w:val="00183375"/>
    <w:rsid w:val="001B2A19"/>
    <w:rsid w:val="001E4D7B"/>
    <w:rsid w:val="00213845"/>
    <w:rsid w:val="0023072D"/>
    <w:rsid w:val="0028141B"/>
    <w:rsid w:val="002B3C5B"/>
    <w:rsid w:val="002C6940"/>
    <w:rsid w:val="002D5A46"/>
    <w:rsid w:val="002E0336"/>
    <w:rsid w:val="002E44D4"/>
    <w:rsid w:val="002F3BF4"/>
    <w:rsid w:val="002F7B2B"/>
    <w:rsid w:val="003251BE"/>
    <w:rsid w:val="0034445D"/>
    <w:rsid w:val="00362600"/>
    <w:rsid w:val="00372BB6"/>
    <w:rsid w:val="003A4B80"/>
    <w:rsid w:val="003C7547"/>
    <w:rsid w:val="003D11F8"/>
    <w:rsid w:val="003E6779"/>
    <w:rsid w:val="00430BCB"/>
    <w:rsid w:val="004403F0"/>
    <w:rsid w:val="00441DD1"/>
    <w:rsid w:val="0044447D"/>
    <w:rsid w:val="00451A1A"/>
    <w:rsid w:val="0046445E"/>
    <w:rsid w:val="0049245B"/>
    <w:rsid w:val="004A3526"/>
    <w:rsid w:val="004A371D"/>
    <w:rsid w:val="004A5073"/>
    <w:rsid w:val="004B2ED2"/>
    <w:rsid w:val="004B5AE3"/>
    <w:rsid w:val="004E169D"/>
    <w:rsid w:val="005050FE"/>
    <w:rsid w:val="005561D4"/>
    <w:rsid w:val="005706AA"/>
    <w:rsid w:val="005757DD"/>
    <w:rsid w:val="0058594D"/>
    <w:rsid w:val="005B4319"/>
    <w:rsid w:val="005C151F"/>
    <w:rsid w:val="005D4630"/>
    <w:rsid w:val="006268CF"/>
    <w:rsid w:val="0063369F"/>
    <w:rsid w:val="0063730B"/>
    <w:rsid w:val="00674754"/>
    <w:rsid w:val="00682A65"/>
    <w:rsid w:val="0068661A"/>
    <w:rsid w:val="006B71B4"/>
    <w:rsid w:val="006C6FCF"/>
    <w:rsid w:val="006D00C4"/>
    <w:rsid w:val="006E4E79"/>
    <w:rsid w:val="00725169"/>
    <w:rsid w:val="00740509"/>
    <w:rsid w:val="00755859"/>
    <w:rsid w:val="007630A0"/>
    <w:rsid w:val="007679A1"/>
    <w:rsid w:val="00782E17"/>
    <w:rsid w:val="007960F0"/>
    <w:rsid w:val="007B648B"/>
    <w:rsid w:val="007D47A5"/>
    <w:rsid w:val="007E2F4A"/>
    <w:rsid w:val="007F437D"/>
    <w:rsid w:val="0080125E"/>
    <w:rsid w:val="00855CC5"/>
    <w:rsid w:val="00884A36"/>
    <w:rsid w:val="008A046F"/>
    <w:rsid w:val="008A3E83"/>
    <w:rsid w:val="008B1192"/>
    <w:rsid w:val="008B4718"/>
    <w:rsid w:val="008B785E"/>
    <w:rsid w:val="008D1F15"/>
    <w:rsid w:val="00917012"/>
    <w:rsid w:val="0092518E"/>
    <w:rsid w:val="00996313"/>
    <w:rsid w:val="009975ED"/>
    <w:rsid w:val="009A1F91"/>
    <w:rsid w:val="009B18D8"/>
    <w:rsid w:val="009F458C"/>
    <w:rsid w:val="009F6F26"/>
    <w:rsid w:val="00A22901"/>
    <w:rsid w:val="00A477F9"/>
    <w:rsid w:val="00A77725"/>
    <w:rsid w:val="00A77BA1"/>
    <w:rsid w:val="00AB211F"/>
    <w:rsid w:val="00AD27D8"/>
    <w:rsid w:val="00AD4A85"/>
    <w:rsid w:val="00AF6E2A"/>
    <w:rsid w:val="00B02D0B"/>
    <w:rsid w:val="00B079A2"/>
    <w:rsid w:val="00B11957"/>
    <w:rsid w:val="00B169F3"/>
    <w:rsid w:val="00B72D73"/>
    <w:rsid w:val="00B74FD1"/>
    <w:rsid w:val="00B82329"/>
    <w:rsid w:val="00B82BFD"/>
    <w:rsid w:val="00B82D4F"/>
    <w:rsid w:val="00B861A8"/>
    <w:rsid w:val="00B9268F"/>
    <w:rsid w:val="00C0645B"/>
    <w:rsid w:val="00C206FF"/>
    <w:rsid w:val="00C21D85"/>
    <w:rsid w:val="00C21E5C"/>
    <w:rsid w:val="00C40B5B"/>
    <w:rsid w:val="00C63104"/>
    <w:rsid w:val="00C70053"/>
    <w:rsid w:val="00C71D18"/>
    <w:rsid w:val="00C829AC"/>
    <w:rsid w:val="00C84C08"/>
    <w:rsid w:val="00CE33A8"/>
    <w:rsid w:val="00CF687C"/>
    <w:rsid w:val="00D178A2"/>
    <w:rsid w:val="00D412BB"/>
    <w:rsid w:val="00D56347"/>
    <w:rsid w:val="00DA1C9C"/>
    <w:rsid w:val="00DC6497"/>
    <w:rsid w:val="00DE7456"/>
    <w:rsid w:val="00E025FF"/>
    <w:rsid w:val="00E12A4D"/>
    <w:rsid w:val="00E40A51"/>
    <w:rsid w:val="00EA09B2"/>
    <w:rsid w:val="00EC37E3"/>
    <w:rsid w:val="00ED60FD"/>
    <w:rsid w:val="00EF38D8"/>
    <w:rsid w:val="00F472A5"/>
    <w:rsid w:val="00F5348C"/>
    <w:rsid w:val="00F95E3B"/>
    <w:rsid w:val="00FB1342"/>
    <w:rsid w:val="00FB48E7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MEHRIRAN</dc:creator>
  <cp:lastModifiedBy>mamaee31</cp:lastModifiedBy>
  <cp:revision>2</cp:revision>
  <cp:lastPrinted>2015-09-16T07:32:00Z</cp:lastPrinted>
  <dcterms:created xsi:type="dcterms:W3CDTF">2015-11-19T07:33:00Z</dcterms:created>
  <dcterms:modified xsi:type="dcterms:W3CDTF">2015-11-19T07:33:00Z</dcterms:modified>
</cp:coreProperties>
</file>